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E47D" w14:textId="7A56ACEA" w:rsidR="007A27CB" w:rsidRDefault="007A27CB" w:rsidP="00BF1B8F">
      <w:pPr>
        <w:spacing w:after="108" w:line="229" w:lineRule="auto"/>
        <w:ind w:left="0" w:right="9337" w:firstLine="0"/>
        <w:jc w:val="left"/>
      </w:pPr>
    </w:p>
    <w:p w14:paraId="2F774CB4" w14:textId="77777777" w:rsidR="007A27CB" w:rsidRDefault="00BF1B8F">
      <w:pPr>
        <w:spacing w:after="243" w:line="259" w:lineRule="auto"/>
        <w:ind w:right="21"/>
        <w:jc w:val="center"/>
      </w:pPr>
      <w:r>
        <w:rPr>
          <w:b/>
          <w:sz w:val="36"/>
        </w:rPr>
        <w:t xml:space="preserve">АННОТАЦИЯ </w:t>
      </w:r>
    </w:p>
    <w:p w14:paraId="0EC65F33" w14:textId="77777777" w:rsidR="007A27CB" w:rsidRDefault="00BF1B8F">
      <w:pPr>
        <w:spacing w:after="37" w:line="259" w:lineRule="auto"/>
        <w:ind w:right="21"/>
        <w:jc w:val="center"/>
      </w:pPr>
      <w:r>
        <w:rPr>
          <w:b/>
          <w:sz w:val="36"/>
        </w:rPr>
        <w:t xml:space="preserve">К РАБОЧЕЙ ПРОГРАММЕ ПО </w:t>
      </w:r>
    </w:p>
    <w:p w14:paraId="6B3ED7C7" w14:textId="77777777" w:rsidR="007A27CB" w:rsidRDefault="00BF1B8F">
      <w:pPr>
        <w:spacing w:after="301" w:line="259" w:lineRule="auto"/>
        <w:ind w:right="21"/>
        <w:jc w:val="center"/>
      </w:pPr>
      <w:r>
        <w:rPr>
          <w:b/>
          <w:sz w:val="36"/>
        </w:rPr>
        <w:t xml:space="preserve">ФИЗКУЛЬТУРЕ </w:t>
      </w:r>
    </w:p>
    <w:p w14:paraId="64E8EC98" w14:textId="77777777" w:rsidR="007A27CB" w:rsidRDefault="00BF1B8F">
      <w:pPr>
        <w:pStyle w:val="1"/>
        <w:ind w:left="334" w:hanging="334"/>
      </w:pPr>
      <w:r>
        <w:t xml:space="preserve">- 4 классы </w:t>
      </w:r>
    </w:p>
    <w:p w14:paraId="56C9746F" w14:textId="77777777" w:rsidR="007A27CB" w:rsidRDefault="00BF1B8F">
      <w:pPr>
        <w:spacing w:after="30" w:line="259" w:lineRule="auto"/>
        <w:ind w:right="6"/>
        <w:jc w:val="center"/>
      </w:pPr>
      <w:r>
        <w:rPr>
          <w:b/>
          <w:i/>
          <w:u w:val="single" w:color="000000"/>
        </w:rPr>
        <w:t xml:space="preserve">АННОТАЦИЯ К РАБОЧЕЙ ПРОГРАММЕ ПО ФИЗИЧЕСКОЙ </w:t>
      </w:r>
    </w:p>
    <w:p w14:paraId="0984B1C6" w14:textId="77777777" w:rsidR="007A27CB" w:rsidRDefault="00BF1B8F">
      <w:pPr>
        <w:spacing w:after="0" w:line="259" w:lineRule="auto"/>
        <w:ind w:right="5"/>
        <w:jc w:val="center"/>
      </w:pPr>
      <w:r>
        <w:rPr>
          <w:b/>
          <w:i/>
          <w:u w:val="single" w:color="000000"/>
        </w:rPr>
        <w:t>КУЛЬТУРЕ</w:t>
      </w:r>
      <w:r>
        <w:rPr>
          <w:b/>
          <w:i/>
        </w:rPr>
        <w:t xml:space="preserve"> </w:t>
      </w:r>
    </w:p>
    <w:p w14:paraId="42A4BE8A" w14:textId="77777777" w:rsidR="007A27CB" w:rsidRDefault="00BF1B8F">
      <w:pPr>
        <w:spacing w:after="7" w:line="259" w:lineRule="auto"/>
        <w:ind w:left="0" w:right="0" w:firstLine="0"/>
        <w:jc w:val="left"/>
      </w:pPr>
      <w:r>
        <w:rPr>
          <w:b/>
          <w:i/>
          <w:sz w:val="24"/>
        </w:rPr>
        <w:t xml:space="preserve"> </w:t>
      </w:r>
    </w:p>
    <w:p w14:paraId="452E8428" w14:textId="77777777" w:rsidR="007A27CB" w:rsidRDefault="00BF1B8F">
      <w:pPr>
        <w:ind w:left="-5" w:right="0"/>
      </w:pPr>
      <w:r>
        <w:t xml:space="preserve">Рабочая программа учебного предмета «Физическая культура» составлена на основе требований к результатам освоения ООП НОО, программы формирования универсальных учебных действий. </w:t>
      </w:r>
    </w:p>
    <w:p w14:paraId="2490CC13" w14:textId="77777777" w:rsidR="007A27CB" w:rsidRDefault="00BF1B8F">
      <w:pPr>
        <w:spacing w:after="6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1F1AAB3" w14:textId="77777777" w:rsidR="007A27CB" w:rsidRDefault="00BF1B8F">
      <w:pPr>
        <w:ind w:left="-5" w:right="0"/>
      </w:pPr>
      <w:r>
        <w:rPr>
          <w:b/>
          <w:i/>
        </w:rPr>
        <w:t xml:space="preserve">Цель </w:t>
      </w:r>
      <w:r>
        <w:t xml:space="preserve">физического воспитания: </w:t>
      </w:r>
    </w:p>
    <w:p w14:paraId="0F2E7EE8" w14:textId="77777777" w:rsidR="007A27CB" w:rsidRDefault="00BF1B8F">
      <w:pPr>
        <w:spacing w:after="1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5C730A6" w14:textId="77777777" w:rsidR="007A27CB" w:rsidRDefault="00BF1B8F">
      <w:pPr>
        <w:ind w:left="-5" w:right="0"/>
      </w:pPr>
      <w:r>
        <w:t xml:space="preserve">формирование у учащихся начальной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культурой. </w:t>
      </w:r>
    </w:p>
    <w:p w14:paraId="45A203C8" w14:textId="77777777" w:rsidR="007A27CB" w:rsidRDefault="00BF1B8F">
      <w:pPr>
        <w:spacing w:after="6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377E153" w14:textId="77777777" w:rsidR="007A27CB" w:rsidRDefault="00BF1B8F">
      <w:pPr>
        <w:ind w:left="-5" w:right="0"/>
      </w:pPr>
      <w:r>
        <w:t xml:space="preserve">Реализация данной цели связана с решением следующих образовательных </w:t>
      </w:r>
      <w:r>
        <w:rPr>
          <w:b/>
          <w:i/>
        </w:rPr>
        <w:t>зада</w:t>
      </w:r>
      <w:r>
        <w:rPr>
          <w:b/>
          <w:i/>
        </w:rPr>
        <w:t xml:space="preserve">ч: </w:t>
      </w:r>
    </w:p>
    <w:p w14:paraId="590C2CE7" w14:textId="77777777" w:rsidR="007A27CB" w:rsidRDefault="00BF1B8F">
      <w:pPr>
        <w:numPr>
          <w:ilvl w:val="0"/>
          <w:numId w:val="1"/>
        </w:numPr>
        <w:ind w:right="0"/>
      </w:pPr>
      <w:r>
        <w:t xml:space="preserve"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14:paraId="43238E95" w14:textId="77777777" w:rsidR="007A27CB" w:rsidRDefault="00BF1B8F">
      <w:pPr>
        <w:numPr>
          <w:ilvl w:val="0"/>
          <w:numId w:val="1"/>
        </w:numPr>
        <w:ind w:right="0"/>
      </w:pPr>
      <w:r>
        <w:t xml:space="preserve">совершенствование жизненно важных навыков и умений посредством обучения </w:t>
      </w:r>
      <w:r>
        <w:t xml:space="preserve">подвижным играм, физическим упражнениям и техническим действиям из базовых видов спорта; </w:t>
      </w:r>
    </w:p>
    <w:p w14:paraId="4621BCDA" w14:textId="77777777" w:rsidR="007A27CB" w:rsidRDefault="00BF1B8F">
      <w:pPr>
        <w:numPr>
          <w:ilvl w:val="0"/>
          <w:numId w:val="1"/>
        </w:numPr>
        <w:ind w:right="0"/>
      </w:pPr>
      <w:r>
        <w:t xml:space="preserve"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14:paraId="1756BF0E" w14:textId="77777777" w:rsidR="007A27CB" w:rsidRDefault="00BF1B8F">
      <w:pPr>
        <w:numPr>
          <w:ilvl w:val="0"/>
          <w:numId w:val="1"/>
        </w:numPr>
        <w:ind w:right="0"/>
      </w:pPr>
      <w:r>
        <w:t xml:space="preserve">развитие </w:t>
      </w:r>
      <w:r>
        <w:tab/>
        <w:t xml:space="preserve">интереса </w:t>
      </w:r>
      <w:r>
        <w:tab/>
        <w:t xml:space="preserve">к </w:t>
      </w:r>
      <w:r>
        <w:tab/>
        <w:t xml:space="preserve">самостоятельным </w:t>
      </w:r>
      <w:r>
        <w:tab/>
        <w:t xml:space="preserve">занятиям </w:t>
      </w:r>
      <w:r>
        <w:tab/>
        <w:t xml:space="preserve">физическими упражнениями, подвижным играм, формам активного отдыха и досуга; </w:t>
      </w:r>
    </w:p>
    <w:p w14:paraId="75EC36FA" w14:textId="77777777" w:rsidR="007A27CB" w:rsidRDefault="00BF1B8F">
      <w:pPr>
        <w:numPr>
          <w:ilvl w:val="0"/>
          <w:numId w:val="1"/>
        </w:numPr>
        <w:ind w:right="0"/>
      </w:pPr>
      <w:r>
        <w:t>обучение простейшим способам контроля за физической нагрузкой, отдельными показателями физического развития и физической подгото</w:t>
      </w:r>
      <w:r>
        <w:t xml:space="preserve">вленности. </w:t>
      </w:r>
    </w:p>
    <w:p w14:paraId="02060C2F" w14:textId="77777777" w:rsidR="007A27CB" w:rsidRDefault="00BF1B8F">
      <w:pPr>
        <w:ind w:left="-5" w:right="0"/>
      </w:pPr>
      <w:r>
        <w:t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мета</w:t>
      </w:r>
      <w:r>
        <w:t xml:space="preserve">предметные и предметные результаты </w:t>
      </w:r>
      <w:r>
        <w:lastRenderedPageBreak/>
        <w:t>освоения учебного предмета, содержание учебного предмета, тематическое планирование с определением основных видов учебной деятельности обучающихся, описание учебно-методического и материально- технического обеспечения обр</w:t>
      </w:r>
      <w:r>
        <w:t xml:space="preserve">азовательной деятельности. </w:t>
      </w:r>
    </w:p>
    <w:p w14:paraId="3D0E2830" w14:textId="77777777" w:rsidR="007A27CB" w:rsidRDefault="00BF1B8F">
      <w:pPr>
        <w:spacing w:after="14" w:line="259" w:lineRule="auto"/>
        <w:ind w:left="0" w:right="0" w:firstLine="0"/>
        <w:jc w:val="left"/>
      </w:pPr>
      <w:r>
        <w:rPr>
          <w:b/>
          <w:i/>
          <w:sz w:val="24"/>
        </w:rPr>
        <w:t xml:space="preserve"> </w:t>
      </w:r>
    </w:p>
    <w:p w14:paraId="63288D5C" w14:textId="77777777" w:rsidR="007A27CB" w:rsidRDefault="00BF1B8F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25C3DDB0" w14:textId="77777777" w:rsidR="007A27CB" w:rsidRDefault="00BF1B8F">
      <w:pPr>
        <w:spacing w:after="0" w:line="259" w:lineRule="auto"/>
        <w:ind w:left="67" w:right="0" w:firstLine="0"/>
        <w:jc w:val="center"/>
      </w:pPr>
      <w:r>
        <w:rPr>
          <w:b/>
          <w:i/>
        </w:rPr>
        <w:t xml:space="preserve"> </w:t>
      </w:r>
    </w:p>
    <w:p w14:paraId="661C658D" w14:textId="77777777" w:rsidR="007A27CB" w:rsidRDefault="00BF1B8F">
      <w:pPr>
        <w:spacing w:after="2445" w:line="259" w:lineRule="auto"/>
        <w:ind w:left="67" w:right="0" w:firstLine="0"/>
        <w:jc w:val="center"/>
      </w:pPr>
      <w:r>
        <w:rPr>
          <w:b/>
          <w:i/>
        </w:rPr>
        <w:t xml:space="preserve"> </w:t>
      </w:r>
    </w:p>
    <w:p w14:paraId="6A70D066" w14:textId="77777777" w:rsidR="007A27CB" w:rsidRDefault="00BF1B8F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sectPr w:rsidR="007A27CB">
      <w:pgSz w:w="11911" w:h="16841"/>
      <w:pgMar w:top="1201" w:right="849" w:bottom="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14841"/>
    <w:multiLevelType w:val="hybridMultilevel"/>
    <w:tmpl w:val="781A135C"/>
    <w:lvl w:ilvl="0" w:tplc="FBAA6776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D458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38CE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CAD3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625D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509F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A421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C22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585B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65641C"/>
    <w:multiLevelType w:val="hybridMultilevel"/>
    <w:tmpl w:val="91C2247C"/>
    <w:lvl w:ilvl="0" w:tplc="0F58E4C8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8D8CDB02">
      <w:start w:val="1"/>
      <w:numFmt w:val="lowerLetter"/>
      <w:lvlText w:val="%2"/>
      <w:lvlJc w:val="left"/>
      <w:pPr>
        <w:ind w:left="4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8F7CEEC6">
      <w:start w:val="1"/>
      <w:numFmt w:val="lowerRoman"/>
      <w:lvlText w:val="%3"/>
      <w:lvlJc w:val="left"/>
      <w:pPr>
        <w:ind w:left="5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B6D6D01C">
      <w:start w:val="1"/>
      <w:numFmt w:val="decimal"/>
      <w:lvlText w:val="%4"/>
      <w:lvlJc w:val="left"/>
      <w:pPr>
        <w:ind w:left="6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6344BB36">
      <w:start w:val="1"/>
      <w:numFmt w:val="lowerLetter"/>
      <w:lvlText w:val="%5"/>
      <w:lvlJc w:val="left"/>
      <w:pPr>
        <w:ind w:left="6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B9D00D7A">
      <w:start w:val="1"/>
      <w:numFmt w:val="lowerRoman"/>
      <w:lvlText w:val="%6"/>
      <w:lvlJc w:val="left"/>
      <w:pPr>
        <w:ind w:left="7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6B702AF6">
      <w:start w:val="1"/>
      <w:numFmt w:val="decimal"/>
      <w:lvlText w:val="%7"/>
      <w:lvlJc w:val="left"/>
      <w:pPr>
        <w:ind w:left="8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6E66BBC0">
      <w:start w:val="1"/>
      <w:numFmt w:val="lowerLetter"/>
      <w:lvlText w:val="%8"/>
      <w:lvlJc w:val="left"/>
      <w:pPr>
        <w:ind w:left="8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4AA61458">
      <w:start w:val="1"/>
      <w:numFmt w:val="lowerRoman"/>
      <w:lvlText w:val="%9"/>
      <w:lvlJc w:val="left"/>
      <w:pPr>
        <w:ind w:left="9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CB"/>
    <w:rsid w:val="007A27CB"/>
    <w:rsid w:val="00B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1269"/>
  <w15:docId w15:val="{28687699-3F8F-4BA2-90BA-14BBD586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71" w:lineRule="auto"/>
      <w:ind w:left="10" w:right="8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0"/>
      <w:ind w:right="25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subject/>
  <dc:creator>Tatiana</dc:creator>
  <cp:keywords/>
  <cp:lastModifiedBy>Вьнсковская</cp:lastModifiedBy>
  <cp:revision>2</cp:revision>
  <dcterms:created xsi:type="dcterms:W3CDTF">2024-09-20T03:49:00Z</dcterms:created>
  <dcterms:modified xsi:type="dcterms:W3CDTF">2024-09-20T03:49:00Z</dcterms:modified>
</cp:coreProperties>
</file>